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6EB" w:rsidRDefault="00F175BE" w:rsidP="00F175BE">
      <w:pPr>
        <w:jc w:val="right"/>
      </w:pPr>
      <w:r>
        <w:t>«Утверждаю»</w:t>
      </w:r>
    </w:p>
    <w:p w:rsidR="00F175BE" w:rsidRDefault="00F175BE" w:rsidP="00F175BE">
      <w:pPr>
        <w:jc w:val="right"/>
      </w:pPr>
      <w:r>
        <w:t>Директор МБОУ «СОШ № 18»</w:t>
      </w:r>
    </w:p>
    <w:p w:rsidR="00F175BE" w:rsidRDefault="00F175BE" w:rsidP="00F175BE">
      <w:pPr>
        <w:jc w:val="right"/>
      </w:pPr>
      <w:r>
        <w:t>_____________________Н.М. Дмитриева</w:t>
      </w:r>
    </w:p>
    <w:p w:rsidR="00F175BE" w:rsidRDefault="00F175BE" w:rsidP="00F175BE">
      <w:pPr>
        <w:jc w:val="center"/>
        <w:rPr>
          <w:sz w:val="32"/>
          <w:szCs w:val="32"/>
        </w:rPr>
      </w:pPr>
      <w:r w:rsidRPr="00F175BE">
        <w:rPr>
          <w:sz w:val="32"/>
          <w:szCs w:val="32"/>
        </w:rPr>
        <w:t>Информационная карта общественного объединения</w:t>
      </w:r>
    </w:p>
    <w:p w:rsidR="00F175BE" w:rsidRPr="00F175BE" w:rsidRDefault="00F175BE" w:rsidP="00F175BE">
      <w:pPr>
        <w:jc w:val="center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F175BE" w:rsidTr="00F175BE">
        <w:tc>
          <w:tcPr>
            <w:tcW w:w="2660" w:type="dxa"/>
          </w:tcPr>
          <w:p w:rsidR="00F175BE" w:rsidRPr="00F175BE" w:rsidRDefault="00F175BE" w:rsidP="00F17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Полное и сокращенное название объединения</w:t>
            </w:r>
          </w:p>
        </w:tc>
        <w:tc>
          <w:tcPr>
            <w:tcW w:w="6911" w:type="dxa"/>
          </w:tcPr>
          <w:p w:rsidR="00F175BE" w:rsidRPr="00F175BE" w:rsidRDefault="00F175BE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Детская объединенная организация «Школьники и кадеты» - «</w:t>
            </w:r>
            <w:proofErr w:type="spellStart"/>
            <w:r>
              <w:rPr>
                <w:sz w:val="24"/>
                <w:szCs w:val="24"/>
              </w:rPr>
              <w:t>ШиК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175BE" w:rsidTr="00F175BE">
        <w:tc>
          <w:tcPr>
            <w:tcW w:w="2660" w:type="dxa"/>
          </w:tcPr>
          <w:p w:rsidR="00F175BE" w:rsidRPr="00F175BE" w:rsidRDefault="00F175BE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6911" w:type="dxa"/>
          </w:tcPr>
          <w:p w:rsidR="00F175BE" w:rsidRDefault="0026656B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Кадетские классы (2</w:t>
            </w:r>
            <w:r w:rsidR="00F175BE">
              <w:rPr>
                <w:sz w:val="24"/>
                <w:szCs w:val="24"/>
              </w:rPr>
              <w:t xml:space="preserve">-11 </w:t>
            </w:r>
            <w:proofErr w:type="spellStart"/>
            <w:r w:rsidR="00F175BE">
              <w:rPr>
                <w:sz w:val="24"/>
                <w:szCs w:val="24"/>
              </w:rPr>
              <w:t>кл</w:t>
            </w:r>
            <w:proofErr w:type="spellEnd"/>
            <w:r w:rsidR="00F175BE">
              <w:rPr>
                <w:sz w:val="24"/>
                <w:szCs w:val="24"/>
              </w:rPr>
              <w:t>.)</w:t>
            </w:r>
          </w:p>
          <w:p w:rsidR="00F175BE" w:rsidRPr="00F175BE" w:rsidRDefault="0026656B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Гражданские классы (2</w:t>
            </w:r>
            <w:r w:rsidR="00F175BE">
              <w:rPr>
                <w:sz w:val="24"/>
                <w:szCs w:val="24"/>
              </w:rPr>
              <w:t xml:space="preserve">-11 </w:t>
            </w:r>
            <w:proofErr w:type="spellStart"/>
            <w:r w:rsidR="00F175BE">
              <w:rPr>
                <w:sz w:val="24"/>
                <w:szCs w:val="24"/>
              </w:rPr>
              <w:t>кл</w:t>
            </w:r>
            <w:proofErr w:type="spellEnd"/>
            <w:r w:rsidR="00F175BE">
              <w:rPr>
                <w:sz w:val="24"/>
                <w:szCs w:val="24"/>
              </w:rPr>
              <w:t>.)</w:t>
            </w:r>
          </w:p>
        </w:tc>
      </w:tr>
      <w:tr w:rsidR="00F175BE" w:rsidTr="00F175BE">
        <w:tc>
          <w:tcPr>
            <w:tcW w:w="2660" w:type="dxa"/>
          </w:tcPr>
          <w:p w:rsidR="00F175BE" w:rsidRPr="00F175BE" w:rsidRDefault="00F175BE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создания</w:t>
            </w:r>
          </w:p>
        </w:tc>
        <w:tc>
          <w:tcPr>
            <w:tcW w:w="6911" w:type="dxa"/>
          </w:tcPr>
          <w:p w:rsidR="00F175BE" w:rsidRPr="00F175BE" w:rsidRDefault="00F175BE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 год</w:t>
            </w:r>
          </w:p>
        </w:tc>
      </w:tr>
      <w:tr w:rsidR="00F175BE" w:rsidTr="00F175BE">
        <w:tc>
          <w:tcPr>
            <w:tcW w:w="2660" w:type="dxa"/>
          </w:tcPr>
          <w:p w:rsidR="00F175BE" w:rsidRPr="00F175BE" w:rsidRDefault="00F175BE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Территория деятельности</w:t>
            </w:r>
          </w:p>
        </w:tc>
        <w:tc>
          <w:tcPr>
            <w:tcW w:w="6911" w:type="dxa"/>
          </w:tcPr>
          <w:p w:rsidR="00F175BE" w:rsidRPr="00F175BE" w:rsidRDefault="00F175BE" w:rsidP="00F175B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Альметьевский</w:t>
            </w:r>
            <w:proofErr w:type="spellEnd"/>
            <w:r>
              <w:rPr>
                <w:sz w:val="24"/>
                <w:szCs w:val="24"/>
              </w:rPr>
              <w:t xml:space="preserve"> муниципальный район</w:t>
            </w:r>
          </w:p>
        </w:tc>
      </w:tr>
      <w:tr w:rsidR="00F175BE" w:rsidTr="00F175BE">
        <w:tc>
          <w:tcPr>
            <w:tcW w:w="2660" w:type="dxa"/>
          </w:tcPr>
          <w:p w:rsidR="00F175BE" w:rsidRPr="00F175BE" w:rsidRDefault="00F175BE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Численность </w:t>
            </w:r>
          </w:p>
        </w:tc>
        <w:tc>
          <w:tcPr>
            <w:tcW w:w="6911" w:type="dxa"/>
          </w:tcPr>
          <w:p w:rsidR="00F175BE" w:rsidRPr="00F175BE" w:rsidRDefault="001443CE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Кадет – 366, из них  воспитанников – 168;</w:t>
            </w:r>
            <w:r w:rsidR="00BA2718">
              <w:rPr>
                <w:sz w:val="24"/>
                <w:szCs w:val="24"/>
              </w:rPr>
              <w:t xml:space="preserve"> гражданских –</w:t>
            </w:r>
            <w:r>
              <w:rPr>
                <w:sz w:val="24"/>
                <w:szCs w:val="24"/>
              </w:rPr>
              <w:t xml:space="preserve"> 164</w:t>
            </w:r>
            <w:r w:rsidR="00BA2718">
              <w:rPr>
                <w:sz w:val="24"/>
                <w:szCs w:val="24"/>
              </w:rPr>
              <w:t xml:space="preserve">; всего - </w:t>
            </w:r>
            <w:r>
              <w:rPr>
                <w:sz w:val="24"/>
                <w:szCs w:val="24"/>
              </w:rPr>
              <w:t>530</w:t>
            </w:r>
          </w:p>
        </w:tc>
      </w:tr>
      <w:tr w:rsidR="00F175BE" w:rsidTr="00F175BE">
        <w:tc>
          <w:tcPr>
            <w:tcW w:w="2660" w:type="dxa"/>
          </w:tcPr>
          <w:p w:rsidR="00F175BE" w:rsidRPr="00F175BE" w:rsidRDefault="00F175BE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Цели и задачи</w:t>
            </w:r>
          </w:p>
        </w:tc>
        <w:tc>
          <w:tcPr>
            <w:tcW w:w="6911" w:type="dxa"/>
          </w:tcPr>
          <w:p w:rsidR="00F175BE" w:rsidRDefault="00AB10D0" w:rsidP="00AB10D0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Цель: </w:t>
            </w:r>
            <w:r>
              <w:rPr>
                <w:sz w:val="24"/>
                <w:szCs w:val="24"/>
              </w:rPr>
              <w:t xml:space="preserve"> формирование социально-адаптированной личности, обладающей нравственными, гражданскими качествами: способной к творчеству, самообразованию и самоопределению, ведущей здоровый образ жизни.</w:t>
            </w:r>
          </w:p>
          <w:p w:rsidR="00AB10D0" w:rsidRPr="00AB10D0" w:rsidRDefault="00AB10D0" w:rsidP="00AB10D0">
            <w:pPr>
              <w:rPr>
                <w:sz w:val="24"/>
                <w:szCs w:val="24"/>
              </w:rPr>
            </w:pPr>
            <w:r w:rsidRPr="00AB10D0">
              <w:rPr>
                <w:b/>
                <w:sz w:val="24"/>
                <w:szCs w:val="24"/>
              </w:rPr>
              <w:t>Задачи: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 досуга учащихся, освещение событий школьной жизни, участие в муниципальных, республиканских и всероссийских программах и конкурсах, в жизни микрорайона и СМС.</w:t>
            </w:r>
          </w:p>
        </w:tc>
      </w:tr>
      <w:tr w:rsidR="00F175BE" w:rsidTr="00F175BE">
        <w:tc>
          <w:tcPr>
            <w:tcW w:w="2660" w:type="dxa"/>
          </w:tcPr>
          <w:p w:rsidR="00F175BE" w:rsidRPr="00F175BE" w:rsidRDefault="00F175BE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направления деятельности</w:t>
            </w:r>
          </w:p>
        </w:tc>
        <w:tc>
          <w:tcPr>
            <w:tcW w:w="6911" w:type="dxa"/>
          </w:tcPr>
          <w:p w:rsidR="00F175BE" w:rsidRPr="00AB10D0" w:rsidRDefault="00AB10D0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Гражданско-патриотическое направление, эстетическое</w:t>
            </w:r>
          </w:p>
        </w:tc>
      </w:tr>
      <w:tr w:rsidR="00F175BE" w:rsidTr="00F175BE">
        <w:tc>
          <w:tcPr>
            <w:tcW w:w="2660" w:type="dxa"/>
          </w:tcPr>
          <w:p w:rsidR="00F175BE" w:rsidRPr="00F175BE" w:rsidRDefault="00F175BE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Структура </w:t>
            </w:r>
          </w:p>
        </w:tc>
        <w:tc>
          <w:tcPr>
            <w:tcW w:w="6911" w:type="dxa"/>
          </w:tcPr>
          <w:p w:rsidR="00F175BE" w:rsidRPr="00AB10D0" w:rsidRDefault="00AB10D0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Президент, вице-президент, министр просвещения, министр физической культуры, министр культуры, пресс-центр.</w:t>
            </w:r>
          </w:p>
        </w:tc>
      </w:tr>
      <w:tr w:rsidR="00AB10D0" w:rsidTr="00F175BE">
        <w:tc>
          <w:tcPr>
            <w:tcW w:w="2660" w:type="dxa"/>
          </w:tcPr>
          <w:p w:rsidR="00AB10D0" w:rsidRDefault="00AB10D0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Символика </w:t>
            </w:r>
          </w:p>
        </w:tc>
        <w:tc>
          <w:tcPr>
            <w:tcW w:w="6911" w:type="dxa"/>
          </w:tcPr>
          <w:p w:rsidR="00AB10D0" w:rsidRDefault="00AB10D0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Знамя, гимн школы</w:t>
            </w:r>
          </w:p>
        </w:tc>
      </w:tr>
      <w:tr w:rsidR="00AB10D0" w:rsidTr="00F175BE">
        <w:tc>
          <w:tcPr>
            <w:tcW w:w="2660" w:type="dxa"/>
          </w:tcPr>
          <w:p w:rsidR="00AB10D0" w:rsidRDefault="00AB10D0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Историческая выкладка</w:t>
            </w:r>
          </w:p>
        </w:tc>
        <w:tc>
          <w:tcPr>
            <w:tcW w:w="6911" w:type="dxa"/>
          </w:tcPr>
          <w:p w:rsidR="00AB10D0" w:rsidRDefault="00EC10E7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создана в 2011 году в связи со слиянием лицея милиции и школы № 18. Курсанты полиции оказались среди гражданских лиц. Возникла необходимость создания единого коллектива. В совет старшеклассников 50/50 вошли курсанты и учащиеся школы. Классы полиции быстро адаптировались, влились в коллектив учащихся. Через три года   образовался кадетский корпус при средней школе № 18, стали проводиться  мероприятия, связанные как с кадетскими классами (профессиональные), так и гражданскими классами, а также совместными праздниками и развлечениями.</w:t>
            </w:r>
          </w:p>
        </w:tc>
      </w:tr>
      <w:tr w:rsidR="00AB10D0" w:rsidTr="00F175BE">
        <w:tc>
          <w:tcPr>
            <w:tcW w:w="2660" w:type="dxa"/>
          </w:tcPr>
          <w:p w:rsidR="00AB10D0" w:rsidRDefault="00EC10E7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Юридический адрес</w:t>
            </w:r>
          </w:p>
        </w:tc>
        <w:tc>
          <w:tcPr>
            <w:tcW w:w="6911" w:type="dxa"/>
          </w:tcPr>
          <w:p w:rsidR="00AB10D0" w:rsidRDefault="00EC10E7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Альметьевск, РТ, ул. </w:t>
            </w:r>
            <w:proofErr w:type="spellStart"/>
            <w:r>
              <w:rPr>
                <w:sz w:val="24"/>
                <w:szCs w:val="24"/>
              </w:rPr>
              <w:t>Гафиатуллина</w:t>
            </w:r>
            <w:proofErr w:type="spellEnd"/>
            <w:r>
              <w:rPr>
                <w:sz w:val="24"/>
                <w:szCs w:val="24"/>
              </w:rPr>
              <w:t>, дом 28, Муниципальное бюджетное образовательное учреждение  «Средняя общеобразовательная школа  № 18»</w:t>
            </w:r>
          </w:p>
        </w:tc>
      </w:tr>
      <w:tr w:rsidR="00EC10E7" w:rsidTr="00F175BE">
        <w:tc>
          <w:tcPr>
            <w:tcW w:w="2660" w:type="dxa"/>
          </w:tcPr>
          <w:p w:rsidR="00EC10E7" w:rsidRDefault="00EC10E7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Фактический адрес</w:t>
            </w:r>
          </w:p>
        </w:tc>
        <w:tc>
          <w:tcPr>
            <w:tcW w:w="6911" w:type="dxa"/>
          </w:tcPr>
          <w:p w:rsidR="00EC10E7" w:rsidRDefault="00EC10E7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Альметьевск, РТ, ул. </w:t>
            </w:r>
            <w:proofErr w:type="spellStart"/>
            <w:r>
              <w:rPr>
                <w:sz w:val="24"/>
                <w:szCs w:val="24"/>
              </w:rPr>
              <w:t>Гафиатуллина</w:t>
            </w:r>
            <w:proofErr w:type="spellEnd"/>
            <w:r>
              <w:rPr>
                <w:sz w:val="24"/>
                <w:szCs w:val="24"/>
              </w:rPr>
              <w:t>, дом 28, Муниципальное бюджетное образовательное учреждение  «Средняя общеобразовательная школа  № 18»</w:t>
            </w:r>
          </w:p>
        </w:tc>
      </w:tr>
      <w:tr w:rsidR="00EC10E7" w:rsidTr="00F175BE">
        <w:tc>
          <w:tcPr>
            <w:tcW w:w="2660" w:type="dxa"/>
          </w:tcPr>
          <w:p w:rsidR="00EC10E7" w:rsidRDefault="00EC10E7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  <w:tc>
          <w:tcPr>
            <w:tcW w:w="6911" w:type="dxa"/>
          </w:tcPr>
          <w:p w:rsidR="00EC10E7" w:rsidRDefault="00EC10E7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школы – Дмитриева Нина Михайловна, зам. </w:t>
            </w:r>
            <w:r>
              <w:rPr>
                <w:sz w:val="24"/>
                <w:szCs w:val="24"/>
              </w:rPr>
              <w:lastRenderedPageBreak/>
              <w:t xml:space="preserve">директора по ВР – </w:t>
            </w:r>
            <w:proofErr w:type="spellStart"/>
            <w:r>
              <w:rPr>
                <w:sz w:val="24"/>
                <w:szCs w:val="24"/>
              </w:rPr>
              <w:t>Шакирзянова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Рамзия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Минвалеевна</w:t>
            </w:r>
            <w:proofErr w:type="spellEnd"/>
            <w:r>
              <w:rPr>
                <w:sz w:val="24"/>
                <w:szCs w:val="24"/>
              </w:rPr>
              <w:t>, педагог-организатор – Овсянникова Галина Витальевна</w:t>
            </w:r>
          </w:p>
        </w:tc>
      </w:tr>
      <w:tr w:rsidR="00EC10E7" w:rsidTr="00F175BE">
        <w:tc>
          <w:tcPr>
            <w:tcW w:w="2660" w:type="dxa"/>
          </w:tcPr>
          <w:p w:rsidR="00EC10E7" w:rsidRDefault="00786C9A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Номер телефона, факс</w:t>
            </w:r>
          </w:p>
        </w:tc>
        <w:tc>
          <w:tcPr>
            <w:tcW w:w="6911" w:type="dxa"/>
          </w:tcPr>
          <w:p w:rsidR="00EC10E7" w:rsidRDefault="00786C9A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8(8553) 22-38-41, 33-51-21, факс  8(8553)33-51-21</w:t>
            </w:r>
          </w:p>
        </w:tc>
      </w:tr>
      <w:tr w:rsidR="00EC10E7" w:rsidTr="00F175BE">
        <w:tc>
          <w:tcPr>
            <w:tcW w:w="2660" w:type="dxa"/>
          </w:tcPr>
          <w:p w:rsidR="00EC10E7" w:rsidRDefault="00786C9A" w:rsidP="00F175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Достижения за последние три года</w:t>
            </w:r>
          </w:p>
        </w:tc>
        <w:tc>
          <w:tcPr>
            <w:tcW w:w="6911" w:type="dxa"/>
          </w:tcPr>
          <w:p w:rsidR="00EC10E7" w:rsidRDefault="00813DBF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786C9A">
              <w:rPr>
                <w:sz w:val="24"/>
                <w:szCs w:val="24"/>
              </w:rPr>
              <w:t>Диплом 1 степени УО АМР  - знаменная группа в Х городском конкурсе знаменных групп, 2014 год;</w:t>
            </w:r>
          </w:p>
          <w:p w:rsidR="00786C9A" w:rsidRDefault="00813DBF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786C9A">
              <w:rPr>
                <w:sz w:val="24"/>
                <w:szCs w:val="24"/>
              </w:rPr>
              <w:t>Диплом участника военно-спортивной игры «Зарница», посвященной Дню Защитника Отечества и 25-й годовщине вывода войск из Афганистана  (совместно с КАИ), 2014 год;</w:t>
            </w:r>
          </w:p>
          <w:p w:rsidR="00786C9A" w:rsidRDefault="00813DBF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786C9A">
              <w:rPr>
                <w:sz w:val="24"/>
                <w:szCs w:val="24"/>
              </w:rPr>
              <w:t xml:space="preserve">Грамота за </w:t>
            </w:r>
            <w:r w:rsidR="00786C9A">
              <w:rPr>
                <w:sz w:val="24"/>
                <w:szCs w:val="24"/>
                <w:lang w:val="en-US"/>
              </w:rPr>
              <w:t>II</w:t>
            </w:r>
            <w:r w:rsidR="00786C9A">
              <w:rPr>
                <w:sz w:val="24"/>
                <w:szCs w:val="24"/>
              </w:rPr>
              <w:t xml:space="preserve"> место в турнире по мини-футболу, посвященному 25-летию вывода войск из Афганистана, 2014 год;</w:t>
            </w:r>
          </w:p>
          <w:p w:rsidR="00786C9A" w:rsidRDefault="00813DBF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786C9A">
              <w:rPr>
                <w:sz w:val="24"/>
                <w:szCs w:val="24"/>
              </w:rPr>
              <w:t>Диплом участника  смотра-конкурса детских общественных объединений АМР, 2014 год;</w:t>
            </w:r>
          </w:p>
          <w:p w:rsidR="00786C9A" w:rsidRDefault="00813DBF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786C9A">
              <w:rPr>
                <w:sz w:val="24"/>
                <w:szCs w:val="24"/>
              </w:rPr>
              <w:t xml:space="preserve">Диплом </w:t>
            </w:r>
            <w:r w:rsidR="00786C9A">
              <w:rPr>
                <w:sz w:val="24"/>
                <w:szCs w:val="24"/>
                <w:lang w:val="en-US"/>
              </w:rPr>
              <w:t>III</w:t>
            </w:r>
            <w:r w:rsidR="00786C9A">
              <w:rPr>
                <w:sz w:val="24"/>
                <w:szCs w:val="24"/>
              </w:rPr>
              <w:t xml:space="preserve"> степени Муниципального конкурса-фестиваля интеллектуальных игр «Мастер риска», параллель 8-9 классов, 2014 год;</w:t>
            </w:r>
          </w:p>
          <w:p w:rsidR="00786C9A" w:rsidRDefault="00813DBF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786C9A">
              <w:rPr>
                <w:sz w:val="24"/>
                <w:szCs w:val="24"/>
              </w:rPr>
              <w:t xml:space="preserve">Диплом за </w:t>
            </w:r>
            <w:r w:rsidR="00786C9A">
              <w:rPr>
                <w:sz w:val="24"/>
                <w:szCs w:val="24"/>
                <w:lang w:val="en-US"/>
              </w:rPr>
              <w:t>III</w:t>
            </w:r>
            <w:r w:rsidR="00786C9A">
              <w:rPr>
                <w:sz w:val="24"/>
                <w:szCs w:val="24"/>
              </w:rPr>
              <w:t xml:space="preserve"> место в финальном бое зонального этапа военно-спортивной игры «Вперед, юнармейцы!»</w:t>
            </w:r>
            <w:r>
              <w:rPr>
                <w:sz w:val="24"/>
                <w:szCs w:val="24"/>
              </w:rPr>
              <w:t>, 2014 год;</w:t>
            </w:r>
          </w:p>
          <w:p w:rsidR="00813DBF" w:rsidRDefault="00813DBF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</w:t>
            </w:r>
            <w:r w:rsidRPr="00813D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место команда </w:t>
            </w:r>
            <w:proofErr w:type="spellStart"/>
            <w:r>
              <w:rPr>
                <w:sz w:val="24"/>
                <w:szCs w:val="24"/>
              </w:rPr>
              <w:t>Альметьевского</w:t>
            </w:r>
            <w:proofErr w:type="spellEnd"/>
            <w:r>
              <w:rPr>
                <w:sz w:val="24"/>
                <w:szCs w:val="24"/>
              </w:rPr>
              <w:t xml:space="preserve"> района в конкурсе подтягивание на перекладине зонального этапа военно-спортивной игры «Вперед, юнармейцы!», 2014 год;</w:t>
            </w:r>
          </w:p>
          <w:p w:rsidR="00813DBF" w:rsidRDefault="00813DBF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за </w:t>
            </w:r>
            <w:r w:rsidRPr="00813D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место в конкурсе метание гранаты зонального этапа военно-спортивной игры «Вперед, юнармейцы!», 2014 год;</w:t>
            </w:r>
          </w:p>
          <w:p w:rsidR="00813DBF" w:rsidRDefault="00813DBF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Грамота за </w:t>
            </w:r>
            <w:r w:rsidRPr="00813D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III</w:t>
            </w:r>
            <w:r>
              <w:rPr>
                <w:sz w:val="24"/>
                <w:szCs w:val="24"/>
              </w:rPr>
              <w:t xml:space="preserve"> место в Республиканской спартакиаде «Лицеист года – 2014» Министерства Внутренних Дел по Республике Татарстан – </w:t>
            </w:r>
            <w:proofErr w:type="spellStart"/>
            <w:r>
              <w:rPr>
                <w:sz w:val="24"/>
                <w:szCs w:val="24"/>
              </w:rPr>
              <w:t>Тазиев</w:t>
            </w:r>
            <w:proofErr w:type="spellEnd"/>
            <w:r>
              <w:rPr>
                <w:sz w:val="24"/>
                <w:szCs w:val="24"/>
              </w:rPr>
              <w:t xml:space="preserve"> Эмиль, 2014 год;</w:t>
            </w:r>
          </w:p>
          <w:p w:rsidR="00813DBF" w:rsidRDefault="00813DBF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Грамота за </w:t>
            </w:r>
            <w:r>
              <w:rPr>
                <w:sz w:val="24"/>
                <w:szCs w:val="24"/>
                <w:lang w:val="en-US"/>
              </w:rPr>
              <w:t>I</w:t>
            </w:r>
            <w:r w:rsidRPr="00813D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место </w:t>
            </w:r>
            <w:proofErr w:type="gramStart"/>
            <w:r>
              <w:rPr>
                <w:sz w:val="24"/>
                <w:szCs w:val="24"/>
              </w:rPr>
              <w:t>в соревнованиях по подтягиваниям к перекладине в муниципальном этапе республиканских соревнований молодежи допризывного возраста среди учащихся образовательных организаций</w:t>
            </w:r>
            <w:proofErr w:type="gramEnd"/>
            <w:r>
              <w:rPr>
                <w:sz w:val="24"/>
                <w:szCs w:val="24"/>
              </w:rPr>
              <w:t xml:space="preserve"> РТ «К защите Родины готов!», 2014 год;</w:t>
            </w:r>
          </w:p>
          <w:p w:rsidR="00813DBF" w:rsidRDefault="00813DBF" w:rsidP="00813D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Грамота за </w:t>
            </w:r>
            <w:r w:rsidRPr="00813D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III</w:t>
            </w:r>
            <w:r>
              <w:rPr>
                <w:sz w:val="24"/>
                <w:szCs w:val="24"/>
              </w:rPr>
              <w:t xml:space="preserve"> место в муниципальном этапе республиканских соревнований молодежи допризывного возраста среди учащихся образовательных организаций РТ «К защите Родины готов!», 2014 год;</w:t>
            </w:r>
          </w:p>
          <w:p w:rsidR="0091393A" w:rsidRDefault="0091393A" w:rsidP="00813D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участника муниципального конкурса по предупреждению и профилактике дорожно-транспортного травматизма среди старшеклассников АМР «Цвета жизни», 2014 год;</w:t>
            </w:r>
          </w:p>
          <w:p w:rsidR="00813DBF" w:rsidRDefault="00813DBF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Грамота за 3 место в 12 Открытом турнире по греко-римской борьбе  </w:t>
            </w:r>
            <w:proofErr w:type="spellStart"/>
            <w:r>
              <w:rPr>
                <w:sz w:val="24"/>
                <w:szCs w:val="24"/>
              </w:rPr>
              <w:t>Панамарев</w:t>
            </w:r>
            <w:proofErr w:type="spellEnd"/>
            <w:r>
              <w:rPr>
                <w:sz w:val="24"/>
                <w:szCs w:val="24"/>
              </w:rPr>
              <w:t xml:space="preserve"> Руслан (</w:t>
            </w:r>
            <w:r w:rsidR="007C4054">
              <w:rPr>
                <w:sz w:val="24"/>
                <w:szCs w:val="24"/>
              </w:rPr>
              <w:t>ребенок группы</w:t>
            </w:r>
            <w:r>
              <w:rPr>
                <w:sz w:val="24"/>
                <w:szCs w:val="24"/>
              </w:rPr>
              <w:t xml:space="preserve"> риска)</w:t>
            </w:r>
            <w:r w:rsidR="0091393A">
              <w:rPr>
                <w:sz w:val="24"/>
                <w:szCs w:val="24"/>
              </w:rPr>
              <w:t xml:space="preserve"> г. Нижнекамск, 2015 год;</w:t>
            </w:r>
          </w:p>
          <w:p w:rsidR="0091393A" w:rsidRDefault="0091393A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Грамота за 3 место в турнире по мини-футболу на призы Детского фонда «Динамо», посвященного 70-летию Победы, г. Лениногорск, 2015 год;</w:t>
            </w:r>
          </w:p>
          <w:p w:rsidR="0091393A" w:rsidRDefault="007A6DD4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91393A">
              <w:rPr>
                <w:sz w:val="24"/>
                <w:szCs w:val="24"/>
              </w:rPr>
              <w:t>Диплом за участие в муниципальном конкурсе ЮИД «Безопасное колесо – 2015», 2015 год;</w:t>
            </w:r>
          </w:p>
          <w:p w:rsidR="0091393A" w:rsidRDefault="007A6DD4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91393A">
              <w:rPr>
                <w:sz w:val="24"/>
                <w:szCs w:val="24"/>
              </w:rPr>
              <w:t xml:space="preserve">Грамота за 1 место в открытом Первенстве и Чемпионате по спортивному ориентированию среди учащихся школ г. </w:t>
            </w:r>
            <w:r w:rsidR="0091393A">
              <w:rPr>
                <w:sz w:val="24"/>
                <w:szCs w:val="24"/>
              </w:rPr>
              <w:lastRenderedPageBreak/>
              <w:t>Альметьевск, 2015 год;</w:t>
            </w:r>
          </w:p>
          <w:p w:rsidR="0091393A" w:rsidRDefault="007A6DD4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91393A">
              <w:rPr>
                <w:sz w:val="24"/>
                <w:szCs w:val="24"/>
              </w:rPr>
              <w:t>Грамота за 1 место в конкурсе «Силовая подготовка» в зональном этапе военно-спортивной игры «Зарница – 2015» среди общеобразовательных организаций РТ,  г. Бавлы, 2015 год;</w:t>
            </w:r>
          </w:p>
          <w:p w:rsidR="0091393A" w:rsidRDefault="007A6DD4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91393A">
              <w:rPr>
                <w:sz w:val="24"/>
                <w:szCs w:val="24"/>
              </w:rPr>
              <w:t xml:space="preserve">Свидетельство участника зонального этапа Республиканского </w:t>
            </w:r>
            <w:proofErr w:type="gramStart"/>
            <w:r w:rsidR="0091393A">
              <w:rPr>
                <w:sz w:val="24"/>
                <w:szCs w:val="24"/>
              </w:rPr>
              <w:t>смотр-конкурса</w:t>
            </w:r>
            <w:proofErr w:type="gramEnd"/>
            <w:r w:rsidR="0091393A">
              <w:rPr>
                <w:sz w:val="24"/>
                <w:szCs w:val="24"/>
              </w:rPr>
              <w:t xml:space="preserve"> строя и песни, посвященный 70-летию Победы в Великой Отечественной войне 1941-1945 гг.</w:t>
            </w:r>
            <w:r>
              <w:rPr>
                <w:sz w:val="24"/>
                <w:szCs w:val="24"/>
              </w:rPr>
              <w:t>, г. Азнакаево, 2015 год;</w:t>
            </w:r>
          </w:p>
          <w:p w:rsidR="007A6DD4" w:rsidRDefault="007A6DD4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 за 3 место в открытом Первенстве и Чемпионате города Альметьевск по спортивному ориентированию, 2015 год;</w:t>
            </w:r>
          </w:p>
          <w:p w:rsidR="007A6DD4" w:rsidRDefault="007A6DD4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Грамота за 2 место в соревнованиях «Юный водитель – 2015» Васильева Виктория, 2015 год;</w:t>
            </w:r>
          </w:p>
          <w:p w:rsidR="007A6DD4" w:rsidRDefault="007A6DD4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участника Муниципального конкурса-фестиваля интеллектуальных игр «</w:t>
            </w:r>
            <w:r w:rsidR="00E8293C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астер риска», 2015 год;</w:t>
            </w:r>
          </w:p>
          <w:p w:rsidR="007A6DD4" w:rsidRDefault="00E8293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7A6DD4">
              <w:rPr>
                <w:sz w:val="24"/>
                <w:szCs w:val="24"/>
              </w:rPr>
              <w:t>Диплом за 3 место</w:t>
            </w:r>
            <w:r>
              <w:rPr>
                <w:sz w:val="24"/>
                <w:szCs w:val="24"/>
              </w:rPr>
              <w:t xml:space="preserve"> (мальчики 12 лет) </w:t>
            </w:r>
            <w:r w:rsidR="007A6DD4">
              <w:rPr>
                <w:sz w:val="24"/>
                <w:szCs w:val="24"/>
              </w:rPr>
              <w:t xml:space="preserve"> в открытом Первенстве по спортивному ориентированию среди обучающихся и педагогов образовательных учреждений г. Альметьевск, 2015 год;</w:t>
            </w:r>
          </w:p>
          <w:p w:rsidR="007A6DD4" w:rsidRDefault="007A6DD4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призера  </w:t>
            </w:r>
            <w:r>
              <w:rPr>
                <w:sz w:val="24"/>
                <w:szCs w:val="24"/>
                <w:lang w:val="en-US"/>
              </w:rPr>
              <w:t>XI</w:t>
            </w:r>
            <w:r>
              <w:rPr>
                <w:sz w:val="24"/>
                <w:szCs w:val="24"/>
              </w:rPr>
              <w:t xml:space="preserve">  конкурса знаменных групп среди общеобразовательных учреждений АМР, приуроченного к 70-й годовщине Победы в Великой Отечественной войне, 2015 год;</w:t>
            </w:r>
          </w:p>
          <w:p w:rsidR="007A6DD4" w:rsidRDefault="00E8293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7A6DD4">
              <w:rPr>
                <w:sz w:val="24"/>
                <w:szCs w:val="24"/>
              </w:rPr>
              <w:t>Грамота за 3 место по строевой подготовке в зональном этапе военно-спортивной игре «Зарница – 2015» среди общеобразовательных организаций РТ, г. Бавлы, 2015 год;</w:t>
            </w:r>
          </w:p>
          <w:p w:rsidR="00E8293C" w:rsidRDefault="00E8293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за 3 место в открытом Первенстве по спортивному ориентированию среди обучающихся и педагогов образовательных учреждений г. Альметьевск, 2015 год;</w:t>
            </w:r>
          </w:p>
          <w:p w:rsidR="00E8293C" w:rsidRDefault="00E8293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за 1 место (девочки 14 лет) в открытом Первенстве по спортивному ориентированию среди обучающихся и педагогов образовательных учреждений г. Альметьевск, 2015 год;</w:t>
            </w:r>
          </w:p>
          <w:p w:rsidR="00E8293C" w:rsidRDefault="00E8293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 2-й степени  смотра-конкурса детских общественных объединений АМР, 2015 год;</w:t>
            </w:r>
          </w:p>
          <w:p w:rsidR="00E8293C" w:rsidRDefault="00E8293C" w:rsidP="00E82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за 2-е место (мальчики 16 лет) в открытом Первенстве по спортивному ориентированию среди обучающихся и педагогов образовательных учреждений г. Альметьевск, 2015 год;</w:t>
            </w:r>
          </w:p>
          <w:p w:rsidR="00E8293C" w:rsidRDefault="00E8293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участника в интеллектуально-спортивной игре «Мир. Космос. КАИ», посвященный Дню космонавтики и 55-й годовщине полета человека в космос</w:t>
            </w:r>
            <w:proofErr w:type="gramStart"/>
            <w:r>
              <w:rPr>
                <w:sz w:val="24"/>
                <w:szCs w:val="24"/>
              </w:rPr>
              <w:t xml:space="preserve">., </w:t>
            </w:r>
            <w:proofErr w:type="gramEnd"/>
            <w:r>
              <w:rPr>
                <w:sz w:val="24"/>
                <w:szCs w:val="24"/>
              </w:rPr>
              <w:t>2016 год;</w:t>
            </w:r>
          </w:p>
          <w:p w:rsidR="00E8293C" w:rsidRDefault="00E8293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 Муниципального конкурса интеллектуальных игр «Мастер риска», 2016 год;</w:t>
            </w:r>
          </w:p>
          <w:p w:rsidR="00E8293C" w:rsidRDefault="00E8293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1 степени Муниципального конкурса-фестиваля интеллектуальных игр «Мастер риска» АМР (параллель 11 классов), 2016 год;</w:t>
            </w:r>
          </w:p>
          <w:p w:rsidR="00E8293C" w:rsidRDefault="00E8293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 конкурса-смотра детских общественных объединений АМР, 2016 год;</w:t>
            </w:r>
          </w:p>
          <w:p w:rsidR="00E8293C" w:rsidRDefault="00E8293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Грамота за 2-е место по борьбе </w:t>
            </w:r>
            <w:proofErr w:type="spellStart"/>
            <w:r>
              <w:rPr>
                <w:sz w:val="24"/>
                <w:szCs w:val="24"/>
              </w:rPr>
              <w:t>корэш</w:t>
            </w:r>
            <w:proofErr w:type="spellEnd"/>
            <w:r>
              <w:rPr>
                <w:sz w:val="24"/>
                <w:szCs w:val="24"/>
              </w:rPr>
              <w:t xml:space="preserve"> в открытом турнире г. </w:t>
            </w:r>
            <w:r w:rsidR="00DB764D">
              <w:rPr>
                <w:sz w:val="24"/>
                <w:szCs w:val="24"/>
              </w:rPr>
              <w:t xml:space="preserve">Альметьевск и АМР в рамках спартакиады мусульманской </w:t>
            </w:r>
            <w:r w:rsidR="00DB764D">
              <w:rPr>
                <w:sz w:val="24"/>
                <w:szCs w:val="24"/>
              </w:rPr>
              <w:lastRenderedPageBreak/>
              <w:t xml:space="preserve">молодежи, посвященном Дню Победы – </w:t>
            </w:r>
            <w:proofErr w:type="spellStart"/>
            <w:r w:rsidR="00DB764D">
              <w:rPr>
                <w:sz w:val="24"/>
                <w:szCs w:val="24"/>
              </w:rPr>
              <w:t>Панамарев</w:t>
            </w:r>
            <w:proofErr w:type="spellEnd"/>
            <w:r w:rsidR="00DB764D">
              <w:rPr>
                <w:sz w:val="24"/>
                <w:szCs w:val="24"/>
              </w:rPr>
              <w:t xml:space="preserve"> Руслан (ребенок группы риска) , 2016 год;</w:t>
            </w:r>
          </w:p>
          <w:p w:rsidR="00DB764D" w:rsidRDefault="00DB764D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Грамота за 1 место и переходящий кубок в турнире по мини-футболу среди кадетских  классов юго-востока Татарстана, посвященного воину-интернационалисту Анатолию Суворову и годовщине вывода войск из Афганистана, 2016 год;</w:t>
            </w:r>
          </w:p>
          <w:p w:rsidR="00DB764D" w:rsidRDefault="00DB764D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2-й степени и принтер 3 в 1 в подарок в Муниципальном конкурсе по предупреждению и профилактике дорожно-транспортного травматизма среди старшеклассников АМР «Цвета жизни», 2016 год;</w:t>
            </w:r>
          </w:p>
          <w:p w:rsidR="00DB764D" w:rsidRDefault="00DB764D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2-й степени Муниципального этапа республиканского конкурса отрядных вожатых и лидеров детских общественных объединений «Замечательный вожатый». </w:t>
            </w:r>
            <w:proofErr w:type="spellStart"/>
            <w:r>
              <w:rPr>
                <w:sz w:val="24"/>
                <w:szCs w:val="24"/>
              </w:rPr>
              <w:t>Курамшина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Айгуль</w:t>
            </w:r>
            <w:proofErr w:type="spellEnd"/>
            <w:r>
              <w:rPr>
                <w:sz w:val="24"/>
                <w:szCs w:val="24"/>
              </w:rPr>
              <w:t>, 2016 год;</w:t>
            </w:r>
          </w:p>
          <w:p w:rsidR="00DB764D" w:rsidRDefault="00DB764D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Диплом за 2-е место Управления по делам детей и молодежи АМР и РТ. </w:t>
            </w:r>
            <w:proofErr w:type="spellStart"/>
            <w:r>
              <w:rPr>
                <w:sz w:val="24"/>
                <w:szCs w:val="24"/>
              </w:rPr>
              <w:t>Альметьевский</w:t>
            </w:r>
            <w:proofErr w:type="spellEnd"/>
            <w:r>
              <w:rPr>
                <w:sz w:val="24"/>
                <w:szCs w:val="24"/>
              </w:rPr>
              <w:t xml:space="preserve"> этап </w:t>
            </w:r>
            <w:proofErr w:type="gramStart"/>
            <w:r>
              <w:rPr>
                <w:sz w:val="24"/>
                <w:szCs w:val="24"/>
              </w:rPr>
              <w:t>Всероссийского</w:t>
            </w:r>
            <w:proofErr w:type="gramEnd"/>
            <w:r>
              <w:rPr>
                <w:sz w:val="24"/>
                <w:szCs w:val="24"/>
              </w:rPr>
              <w:t xml:space="preserve"> молодежного исторического </w:t>
            </w:r>
            <w:proofErr w:type="spellStart"/>
            <w:r>
              <w:rPr>
                <w:sz w:val="24"/>
                <w:szCs w:val="24"/>
              </w:rPr>
              <w:t>квеста</w:t>
            </w:r>
            <w:proofErr w:type="spellEnd"/>
            <w:r>
              <w:rPr>
                <w:sz w:val="24"/>
                <w:szCs w:val="24"/>
              </w:rPr>
              <w:t xml:space="preserve"> «Сталинградская битва», 2016 год;</w:t>
            </w:r>
          </w:p>
          <w:p w:rsidR="00DB764D" w:rsidRDefault="008233E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Диплом  </w:t>
            </w:r>
            <w:proofErr w:type="gramStart"/>
            <w:r>
              <w:rPr>
                <w:sz w:val="24"/>
                <w:szCs w:val="24"/>
              </w:rPr>
              <w:t>участника Муниципального конкурса презентаций детских общественных объединений учреждений</w:t>
            </w:r>
            <w:proofErr w:type="gramEnd"/>
            <w:r>
              <w:rPr>
                <w:sz w:val="24"/>
                <w:szCs w:val="24"/>
              </w:rPr>
              <w:t xml:space="preserve"> образования «Страницы жизни», 2016 год;</w:t>
            </w:r>
          </w:p>
          <w:p w:rsidR="008233EC" w:rsidRDefault="008233E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за 3 место в игре КВН среди подростковых клубов города, 2016 год.</w:t>
            </w:r>
          </w:p>
          <w:p w:rsidR="008B4CBA" w:rsidRDefault="008B4CBA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Два Диплома  победителя республиканского этапа Всероссийского конкурса детского творчества «Полицейский дядя Степа», Казань, МВД по РТ, 2016. Хасан</w:t>
            </w:r>
            <w:r w:rsidR="00344B30">
              <w:rPr>
                <w:sz w:val="24"/>
                <w:szCs w:val="24"/>
              </w:rPr>
              <w:t xml:space="preserve">ова </w:t>
            </w:r>
            <w:proofErr w:type="spellStart"/>
            <w:r w:rsidR="00344B30">
              <w:rPr>
                <w:sz w:val="24"/>
                <w:szCs w:val="24"/>
              </w:rPr>
              <w:t>Камиля</w:t>
            </w:r>
            <w:proofErr w:type="spellEnd"/>
            <w:r w:rsidR="00344B30">
              <w:rPr>
                <w:sz w:val="24"/>
                <w:szCs w:val="24"/>
              </w:rPr>
              <w:t>,  Федорова Маргарита,  2016 год;</w:t>
            </w:r>
          </w:p>
          <w:p w:rsidR="00C869D3" w:rsidRDefault="00760503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Грамота за </w:t>
            </w:r>
            <w:r>
              <w:rPr>
                <w:sz w:val="24"/>
                <w:szCs w:val="24"/>
                <w:lang w:val="en-US"/>
              </w:rPr>
              <w:t>II</w:t>
            </w:r>
            <w:r w:rsidRPr="00760503">
              <w:rPr>
                <w:sz w:val="24"/>
                <w:szCs w:val="24"/>
              </w:rPr>
              <w:t xml:space="preserve"> место Юдину Данилу в 3-м Республиканском конкурсе-выставке художественных</w:t>
            </w:r>
            <w:r>
              <w:rPr>
                <w:sz w:val="24"/>
                <w:szCs w:val="24"/>
              </w:rPr>
              <w:t xml:space="preserve"> и технических </w:t>
            </w:r>
            <w:r w:rsidRPr="00760503">
              <w:rPr>
                <w:sz w:val="24"/>
                <w:szCs w:val="24"/>
              </w:rPr>
              <w:t xml:space="preserve"> работ</w:t>
            </w:r>
            <w:r>
              <w:rPr>
                <w:sz w:val="24"/>
                <w:szCs w:val="24"/>
              </w:rPr>
              <w:t xml:space="preserve"> «Пятое колесо»</w:t>
            </w:r>
            <w:r w:rsidR="00344B30">
              <w:rPr>
                <w:sz w:val="24"/>
                <w:szCs w:val="24"/>
              </w:rPr>
              <w:t>, 2016 год;</w:t>
            </w:r>
          </w:p>
          <w:p w:rsidR="00760503" w:rsidRDefault="00760503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Грамота за </w:t>
            </w:r>
            <w:r w:rsidRPr="0076050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III</w:t>
            </w:r>
            <w:r>
              <w:rPr>
                <w:sz w:val="24"/>
                <w:szCs w:val="24"/>
              </w:rPr>
              <w:t xml:space="preserve"> место  Чернову Артему в </w:t>
            </w:r>
            <w:r>
              <w:rPr>
                <w:sz w:val="24"/>
                <w:szCs w:val="24"/>
                <w:lang w:val="en-US"/>
              </w:rPr>
              <w:t>III</w:t>
            </w:r>
            <w:r>
              <w:rPr>
                <w:sz w:val="24"/>
                <w:szCs w:val="24"/>
              </w:rPr>
              <w:t xml:space="preserve"> Республиканском конкурсе-выставке художественных и технических работ «Пятое колесо»</w:t>
            </w:r>
            <w:r w:rsidR="00344B30">
              <w:rPr>
                <w:sz w:val="24"/>
                <w:szCs w:val="24"/>
              </w:rPr>
              <w:t>, 2016 год</w:t>
            </w:r>
          </w:p>
          <w:p w:rsidR="00760503" w:rsidRDefault="00760503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интеллектуально-спортивная игра для членов общественной организации «Совет отцов» АМР победитель в номинации «Пропаганда семейных ценностей и сохранение духовно-нравственных традиций»</w:t>
            </w:r>
            <w:r w:rsidR="00344B30">
              <w:rPr>
                <w:sz w:val="24"/>
                <w:szCs w:val="24"/>
              </w:rPr>
              <w:t>. Команда отцов СОШ № 18, 2016 год</w:t>
            </w:r>
          </w:p>
          <w:p w:rsidR="00760503" w:rsidRDefault="006F38E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Грамота за </w:t>
            </w:r>
            <w:r>
              <w:rPr>
                <w:sz w:val="24"/>
                <w:szCs w:val="24"/>
                <w:lang w:val="en-US"/>
              </w:rPr>
              <w:t>II</w:t>
            </w:r>
            <w:r>
              <w:rPr>
                <w:sz w:val="24"/>
                <w:szCs w:val="24"/>
              </w:rPr>
              <w:t xml:space="preserve"> место в общекомандном зачете, команда СОШ № 18, за победу в Общегородских соревнованиях по военно-прикладным видам сп</w:t>
            </w:r>
            <w:r w:rsidR="00344B30">
              <w:rPr>
                <w:sz w:val="24"/>
                <w:szCs w:val="24"/>
              </w:rPr>
              <w:t>орта среди допризывной молодежи, 2016 год;</w:t>
            </w:r>
          </w:p>
          <w:p w:rsidR="006F38EC" w:rsidRDefault="006F38E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УО АМР Чумакову Владиславу, победителю муниципального этапа Республиканского конкурса «Европейская неделя иммунизации» в номинации «Слайд»</w:t>
            </w:r>
            <w:r w:rsidR="00344B30">
              <w:rPr>
                <w:sz w:val="24"/>
                <w:szCs w:val="24"/>
              </w:rPr>
              <w:t>, 2016 год</w:t>
            </w:r>
          </w:p>
          <w:p w:rsidR="006F38EC" w:rsidRDefault="006F38E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Грамота Управления по делам детей и молодежи АМР РТ за </w:t>
            </w:r>
            <w:r w:rsidRPr="006F38E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III</w:t>
            </w:r>
            <w:r>
              <w:rPr>
                <w:sz w:val="24"/>
                <w:szCs w:val="24"/>
              </w:rPr>
              <w:t xml:space="preserve"> место подростковый клуб «Электрон» и команду СОШ № 18 в отборочном туре фестиваля спорта и художественного творчества «Движение»</w:t>
            </w:r>
            <w:r w:rsidR="00344B30">
              <w:rPr>
                <w:sz w:val="24"/>
                <w:szCs w:val="24"/>
              </w:rPr>
              <w:t>, 2016 год;</w:t>
            </w:r>
          </w:p>
          <w:p w:rsidR="006F38EC" w:rsidRDefault="006F38E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Фестиваль юниор лиги КВН Диплом Лучшая шутка, команда «Википедия»</w:t>
            </w:r>
            <w:r w:rsidR="00344B30">
              <w:rPr>
                <w:sz w:val="24"/>
                <w:szCs w:val="24"/>
              </w:rPr>
              <w:t xml:space="preserve"> СОШ № 18, 2016 год;</w:t>
            </w:r>
          </w:p>
          <w:p w:rsidR="00344B30" w:rsidRDefault="00344B30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УО АМР РТ МБУ ДО «ЦДЮТ»</w:t>
            </w:r>
            <w:r w:rsidR="0068547C">
              <w:rPr>
                <w:sz w:val="24"/>
                <w:szCs w:val="24"/>
              </w:rPr>
              <w:t xml:space="preserve"> Муниципальный конкурс</w:t>
            </w:r>
            <w:r>
              <w:rPr>
                <w:sz w:val="24"/>
                <w:szCs w:val="24"/>
              </w:rPr>
              <w:t>-фестиваль интеллектуальных игр «Мастер риска» Диплом 1 степени, команда МБОУ «СОШ № 18» (параллель 11 классов), 2016 год;</w:t>
            </w:r>
          </w:p>
          <w:p w:rsidR="00344B30" w:rsidRDefault="00344B30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 конкурса-смотра детских общественных организаций АМР МБОУ «СОШ № 18», 2016 год;</w:t>
            </w:r>
          </w:p>
          <w:p w:rsidR="00344B30" w:rsidRPr="00344B30" w:rsidRDefault="00344B30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 муниципального конкурса интеллектуальных игр «Мастер риска» команда МБОУ «СОШ № 18», 2016 год;</w:t>
            </w:r>
          </w:p>
          <w:p w:rsidR="00344B30" w:rsidRDefault="0068547C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 победителя в номинации «Свободная тема» возрастная категория до 18лет Республиканского конкурса творческих работ на антикоррупционную тематику «Творчество против коррупции» Хасанова </w:t>
            </w:r>
            <w:proofErr w:type="spellStart"/>
            <w:r>
              <w:rPr>
                <w:sz w:val="24"/>
                <w:szCs w:val="24"/>
              </w:rPr>
              <w:t>Камиля</w:t>
            </w:r>
            <w:proofErr w:type="spellEnd"/>
            <w:r>
              <w:rPr>
                <w:sz w:val="24"/>
                <w:szCs w:val="24"/>
              </w:rPr>
              <w:t>, 2016 год.</w:t>
            </w:r>
          </w:p>
          <w:p w:rsidR="00C30885" w:rsidRDefault="00C30885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Грамота </w:t>
            </w:r>
            <w:r w:rsidR="00092D20">
              <w:rPr>
                <w:sz w:val="24"/>
                <w:szCs w:val="24"/>
              </w:rPr>
              <w:t xml:space="preserve"> - команда МБОУ «СОШ № 18», победившая в Общегородских соревнованиях по военно-прикладным видам спорта среди допризывной молодежи, занявшая 2 место в общекомандном зачете; 2016 год</w:t>
            </w:r>
          </w:p>
          <w:p w:rsidR="00A422B7" w:rsidRDefault="00A422B7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за 1 место в зональном турнире по мини-футболу на приз воина-интернационалиста Анатолия Суворова и 28-й годовщины вывода советских войск из Афганистана, февраль 2017 год;</w:t>
            </w:r>
          </w:p>
          <w:p w:rsidR="00A422B7" w:rsidRDefault="00A422B7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УО АМР</w:t>
            </w:r>
            <w:r w:rsidR="001A7904">
              <w:rPr>
                <w:sz w:val="24"/>
                <w:szCs w:val="24"/>
              </w:rPr>
              <w:t xml:space="preserve"> РТ</w:t>
            </w:r>
            <w:r>
              <w:rPr>
                <w:sz w:val="24"/>
                <w:szCs w:val="24"/>
              </w:rPr>
              <w:t xml:space="preserve"> команда МБОУ «СОШ № 18» за 2 место в конкурсе «Визитка» в рамках</w:t>
            </w:r>
            <w:r w:rsidR="001A7904">
              <w:rPr>
                <w:sz w:val="24"/>
                <w:szCs w:val="24"/>
              </w:rPr>
              <w:t xml:space="preserve"> зонального этапа Республиканской военно-спортивной игры «Зарница»;</w:t>
            </w:r>
            <w:r w:rsidR="00092D20">
              <w:rPr>
                <w:sz w:val="24"/>
                <w:szCs w:val="24"/>
              </w:rPr>
              <w:t xml:space="preserve"> 2017 год</w:t>
            </w:r>
          </w:p>
          <w:p w:rsidR="001A7904" w:rsidRDefault="001A7904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УО АМР РТ команда МБОУ «СОШ № 18» за 2 место в блоке Основы медицинской помощи в рамках зонального этапа Республиканской военно-спортивной игры «Зарница»;</w:t>
            </w:r>
            <w:r w:rsidR="00092D20">
              <w:rPr>
                <w:sz w:val="24"/>
                <w:szCs w:val="24"/>
              </w:rPr>
              <w:t xml:space="preserve"> 2017 год</w:t>
            </w:r>
          </w:p>
          <w:p w:rsidR="001A7904" w:rsidRDefault="001A7904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УО АМР РТ Понамареву Руслану за 1 место в блоке физическая подготовка «Меткий стрелок» в рамках зонального этапа Республиканской военно-спортивной игры «Зарница»;</w:t>
            </w:r>
            <w:r w:rsidR="00092D20">
              <w:rPr>
                <w:sz w:val="24"/>
                <w:szCs w:val="24"/>
              </w:rPr>
              <w:t xml:space="preserve"> 2017 год</w:t>
            </w:r>
          </w:p>
          <w:p w:rsidR="001A7904" w:rsidRDefault="001A7904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Грамота УО АМР РТ за 3 место на муниципальном этапе Республиканского конкурса родительских комитетов «Секреты дружного класса»;</w:t>
            </w:r>
            <w:r w:rsidR="00092D20">
              <w:rPr>
                <w:sz w:val="24"/>
                <w:szCs w:val="24"/>
              </w:rPr>
              <w:t xml:space="preserve"> 2017 год</w:t>
            </w:r>
          </w:p>
          <w:p w:rsidR="001A7904" w:rsidRDefault="001A7904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 УО АМР МБУДО «ЦДЮТ» ОГИБДД отдела МВД России по </w:t>
            </w:r>
            <w:proofErr w:type="spellStart"/>
            <w:r>
              <w:rPr>
                <w:sz w:val="24"/>
                <w:szCs w:val="24"/>
              </w:rPr>
              <w:t>Альметьевскому</w:t>
            </w:r>
            <w:proofErr w:type="spellEnd"/>
            <w:r>
              <w:rPr>
                <w:sz w:val="24"/>
                <w:szCs w:val="24"/>
              </w:rPr>
              <w:t xml:space="preserve"> району Территориальное управление государственного бюджетного учреждения «Безопасность дорожного движения» АГО ТРО-ОО Всероссийское общество автомобилистов Команда МБОУ «СОШ № 18»</w:t>
            </w:r>
            <w:r w:rsidR="00C30885">
              <w:rPr>
                <w:sz w:val="24"/>
                <w:szCs w:val="24"/>
              </w:rPr>
              <w:t>;</w:t>
            </w:r>
            <w:r w:rsidR="00092D20">
              <w:rPr>
                <w:sz w:val="24"/>
                <w:szCs w:val="24"/>
              </w:rPr>
              <w:t xml:space="preserve"> 2017 год</w:t>
            </w:r>
          </w:p>
          <w:p w:rsidR="00C30885" w:rsidRDefault="00C30885" w:rsidP="00AB10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УО АМР РТ команда МБОУ «СОШ № 18» за активное участие в рамках зонального этапа Республиканской военно-спортивной игры «Зарница- 17»;</w:t>
            </w:r>
            <w:r w:rsidR="00092D20">
              <w:rPr>
                <w:sz w:val="24"/>
                <w:szCs w:val="24"/>
              </w:rPr>
              <w:t>2017 год</w:t>
            </w:r>
            <w:r>
              <w:rPr>
                <w:sz w:val="24"/>
                <w:szCs w:val="24"/>
              </w:rPr>
              <w:br/>
              <w:t>Грамота УО АМР РТ команда МБОУ «СОШ № 18» за 1 место в интеллектуальном конкурсе «Ратные страницы истории России» в рамках зонального этапа Республиканской военно-спортивной игры «Зарница»;</w:t>
            </w:r>
            <w:r w:rsidR="00092D20">
              <w:rPr>
                <w:sz w:val="24"/>
                <w:szCs w:val="24"/>
              </w:rPr>
              <w:t xml:space="preserve"> 2017 год</w:t>
            </w:r>
          </w:p>
          <w:p w:rsidR="00C30885" w:rsidRDefault="00C30885" w:rsidP="00C308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УО АМР РТ команда МБОУ «СОШ № 18» за 1 место в конкурсе «</w:t>
            </w:r>
            <w:proofErr w:type="gramStart"/>
            <w:r>
              <w:rPr>
                <w:sz w:val="24"/>
                <w:szCs w:val="24"/>
              </w:rPr>
              <w:t>Хорош</w:t>
            </w:r>
            <w:proofErr w:type="gramEnd"/>
            <w:r>
              <w:rPr>
                <w:sz w:val="24"/>
                <w:szCs w:val="24"/>
              </w:rPr>
              <w:t xml:space="preserve"> в строю, силен в бою» </w:t>
            </w:r>
            <w:r>
              <w:rPr>
                <w:sz w:val="24"/>
                <w:szCs w:val="24"/>
              </w:rPr>
              <w:t xml:space="preserve">в рамках зонального </w:t>
            </w:r>
            <w:r>
              <w:rPr>
                <w:sz w:val="24"/>
                <w:szCs w:val="24"/>
              </w:rPr>
              <w:lastRenderedPageBreak/>
              <w:t>этапа Республиканской военно-спортивной игры «Зарница»;</w:t>
            </w:r>
          </w:p>
          <w:p w:rsidR="00C30885" w:rsidRDefault="00C30885" w:rsidP="00C308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Грамота УО АМР РТ  </w:t>
            </w:r>
            <w:proofErr w:type="spellStart"/>
            <w:r>
              <w:rPr>
                <w:sz w:val="24"/>
                <w:szCs w:val="24"/>
              </w:rPr>
              <w:t>Гараев</w:t>
            </w:r>
            <w:proofErr w:type="spellEnd"/>
            <w:r>
              <w:rPr>
                <w:sz w:val="24"/>
                <w:szCs w:val="24"/>
              </w:rPr>
              <w:t xml:space="preserve">  Алексей МБОУ «СОШ № 18» за 2 место в конкурсе «Хорош в строю, силен в бою» Лучший командир </w:t>
            </w:r>
            <w:r>
              <w:rPr>
                <w:sz w:val="24"/>
                <w:szCs w:val="24"/>
              </w:rPr>
              <w:t>в рамках зонального этапа Республиканской военно-спортивной игры «Зарница»;</w:t>
            </w:r>
            <w:r w:rsidR="00092D20">
              <w:rPr>
                <w:sz w:val="24"/>
                <w:szCs w:val="24"/>
              </w:rPr>
              <w:t>2017 год</w:t>
            </w:r>
          </w:p>
          <w:p w:rsidR="00092D20" w:rsidRDefault="00092D20" w:rsidP="00C308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УО АМР РТ награждается команда МБОУ «СОШ № 18» призер зонального этапа республиканской военно-спортивной игры «Зарница-17»; 2017 год</w:t>
            </w:r>
            <w:bookmarkStart w:id="0" w:name="_GoBack"/>
            <w:bookmarkEnd w:id="0"/>
          </w:p>
          <w:p w:rsidR="00C30885" w:rsidRDefault="00C30885" w:rsidP="00C30885">
            <w:pPr>
              <w:rPr>
                <w:sz w:val="24"/>
                <w:szCs w:val="24"/>
              </w:rPr>
            </w:pPr>
          </w:p>
          <w:p w:rsidR="00C30885" w:rsidRPr="00344B30" w:rsidRDefault="00C30885" w:rsidP="00AB10D0">
            <w:pPr>
              <w:rPr>
                <w:sz w:val="24"/>
                <w:szCs w:val="24"/>
              </w:rPr>
            </w:pPr>
          </w:p>
        </w:tc>
      </w:tr>
    </w:tbl>
    <w:p w:rsidR="00F175BE" w:rsidRPr="00F175BE" w:rsidRDefault="00A422B7" w:rsidP="00F175BE">
      <w:pP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</w:t>
      </w:r>
    </w:p>
    <w:sectPr w:rsidR="00F175BE" w:rsidRPr="00F175BE" w:rsidSect="002226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175BE"/>
    <w:rsid w:val="00092D20"/>
    <w:rsid w:val="001443CE"/>
    <w:rsid w:val="001A7904"/>
    <w:rsid w:val="002226EB"/>
    <w:rsid w:val="0026656B"/>
    <w:rsid w:val="002A001E"/>
    <w:rsid w:val="00344B30"/>
    <w:rsid w:val="0068547C"/>
    <w:rsid w:val="006F38EC"/>
    <w:rsid w:val="00760503"/>
    <w:rsid w:val="00786C9A"/>
    <w:rsid w:val="007A6DD4"/>
    <w:rsid w:val="007C4054"/>
    <w:rsid w:val="00813DBF"/>
    <w:rsid w:val="008233EC"/>
    <w:rsid w:val="008B4CBA"/>
    <w:rsid w:val="0091393A"/>
    <w:rsid w:val="00A21507"/>
    <w:rsid w:val="00A422B7"/>
    <w:rsid w:val="00AB10D0"/>
    <w:rsid w:val="00BA2718"/>
    <w:rsid w:val="00C30885"/>
    <w:rsid w:val="00C869D3"/>
    <w:rsid w:val="00DB764D"/>
    <w:rsid w:val="00E8293C"/>
    <w:rsid w:val="00EC10E7"/>
    <w:rsid w:val="00EE4CB7"/>
    <w:rsid w:val="00EF76FF"/>
    <w:rsid w:val="00F1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6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5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0C0FB-92E5-4D15-8D76-484B758D8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1781</Words>
  <Characters>10152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искусство</cp:lastModifiedBy>
  <cp:revision>9</cp:revision>
  <cp:lastPrinted>2016-09-14T07:49:00Z</cp:lastPrinted>
  <dcterms:created xsi:type="dcterms:W3CDTF">2016-06-28T18:39:00Z</dcterms:created>
  <dcterms:modified xsi:type="dcterms:W3CDTF">2017-04-17T08:21:00Z</dcterms:modified>
</cp:coreProperties>
</file>